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271C92" w14:textId="41B3160A" w:rsidR="00A204F6" w:rsidRDefault="002A0E0A" w:rsidP="00645F5F">
      <w:pPr>
        <w:pStyle w:val="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</w:pPr>
      <w:r w:rsidRPr="00645F5F">
        <w:rPr>
          <w:color w:val="auto"/>
        </w:rPr>
        <w:fldChar w:fldCharType="begin"/>
      </w:r>
      <w:r w:rsidRPr="00645F5F">
        <w:rPr>
          <w:color w:val="auto"/>
        </w:rPr>
        <w:instrText xml:space="preserve"> HYPERLINK "https://vk.com/tgshd" </w:instrText>
      </w:r>
      <w:r w:rsidRPr="00645F5F">
        <w:rPr>
          <w:color w:val="auto"/>
        </w:rPr>
        <w:fldChar w:fldCharType="separate"/>
      </w:r>
      <w:r w:rsidR="005304E6" w:rsidRPr="00645F5F">
        <w:rPr>
          <w:rFonts w:ascii="Arial" w:eastAsia="Times New Roman" w:hAnsi="Arial" w:cs="Arial"/>
          <w:color w:val="auto"/>
          <w:sz w:val="20"/>
          <w:szCs w:val="20"/>
          <w:lang w:eastAsia="ru-RU"/>
        </w:rPr>
        <w:t>.</w:t>
      </w:r>
      <w:r w:rsidRPr="00645F5F">
        <w:rPr>
          <w:rFonts w:ascii="Arial" w:eastAsia="Times New Roman" w:hAnsi="Arial" w:cs="Arial"/>
          <w:color w:val="auto"/>
          <w:sz w:val="20"/>
          <w:szCs w:val="20"/>
          <w:lang w:eastAsia="ru-RU"/>
        </w:rPr>
        <w:fldChar w:fldCharType="end"/>
      </w:r>
      <w:bookmarkStart w:id="0" w:name="_Hlk37415513"/>
      <w:r w:rsidR="00A204F6" w:rsidRPr="00645F5F">
        <w:rPr>
          <w:rFonts w:ascii="Times New Roman" w:eastAsia="Times New Roman" w:hAnsi="Times New Roman" w:cs="Times New Roman"/>
          <w:bCs/>
          <w:color w:val="auto"/>
          <w:lang w:eastAsia="ru-RU"/>
        </w:rPr>
        <w:t xml:space="preserve"> </w:t>
      </w:r>
      <w:r w:rsidR="00A204F6" w:rsidRPr="00645F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IV фестиваль</w:t>
      </w:r>
      <w:r w:rsidR="00396D85" w:rsidRPr="00645F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r w:rsidR="00A204F6" w:rsidRPr="00645F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детских и юношеских медиа «</w:t>
      </w:r>
      <w:proofErr w:type="spellStart"/>
      <w:r w:rsidR="00A204F6" w:rsidRPr="00645F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Медиамир</w:t>
      </w:r>
      <w:proofErr w:type="spellEnd"/>
      <w:r w:rsidR="00A204F6" w:rsidRPr="00645F5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>»</w:t>
      </w:r>
      <w:r w:rsidR="00FC3A4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/>
        </w:rPr>
        <w:t xml:space="preserve"> </w:t>
      </w:r>
      <w:bookmarkEnd w:id="0"/>
    </w:p>
    <w:p w14:paraId="3808F765" w14:textId="77777777" w:rsidR="00A204F6" w:rsidRDefault="00A204F6" w:rsidP="00075336">
      <w:pPr>
        <w:shd w:val="clear" w:color="auto" w:fill="FFFFFF"/>
        <w:spacing w:after="0" w:line="240" w:lineRule="auto"/>
        <w:ind w:left="1380" w:right="79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70B1E7A" w14:textId="3328C84A" w:rsidR="00107C99" w:rsidRDefault="005304E6" w:rsidP="005943B8">
      <w:pPr>
        <w:shd w:val="clear" w:color="auto" w:fill="FFFFFF"/>
        <w:spacing w:after="0" w:line="240" w:lineRule="auto"/>
        <w:ind w:left="57" w:right="57" w:firstLine="6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Итоги заочного конкурса фестиваля «</w:t>
      </w:r>
      <w:proofErr w:type="spellStart"/>
      <w:r w:rsidRPr="0053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Медиамир</w:t>
      </w:r>
      <w:proofErr w:type="spellEnd"/>
      <w:r w:rsidRPr="005304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bookmarkStart w:id="1" w:name="_Hlk38276035"/>
    </w:p>
    <w:p w14:paraId="40078454" w14:textId="77777777" w:rsidR="00107C99" w:rsidRDefault="00107C99" w:rsidP="00107C99">
      <w:pPr>
        <w:shd w:val="clear" w:color="auto" w:fill="FFFFFF"/>
        <w:spacing w:after="0" w:line="240" w:lineRule="auto"/>
        <w:ind w:left="57" w:right="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Ind w:w="57" w:type="dxa"/>
        <w:tblLook w:val="04A0" w:firstRow="1" w:lastRow="0" w:firstColumn="1" w:lastColumn="0" w:noHBand="0" w:noVBand="1"/>
      </w:tblPr>
      <w:tblGrid>
        <w:gridCol w:w="841"/>
        <w:gridCol w:w="3805"/>
        <w:gridCol w:w="3939"/>
        <w:gridCol w:w="1553"/>
      </w:tblGrid>
      <w:tr w:rsidR="00107C99" w14:paraId="0D59FADB" w14:textId="77777777" w:rsidTr="00D35B2F">
        <w:tc>
          <w:tcPr>
            <w:tcW w:w="841" w:type="dxa"/>
          </w:tcPr>
          <w:p w14:paraId="212FDC6C" w14:textId="60EB066C" w:rsidR="00107C99" w:rsidRDefault="00107C99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805" w:type="dxa"/>
          </w:tcPr>
          <w:p w14:paraId="39C98524" w14:textId="77777777" w:rsidR="00107C99" w:rsidRDefault="00107C99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статьи,</w:t>
            </w:r>
          </w:p>
          <w:p w14:paraId="4427D6BA" w14:textId="207B6B21" w:rsidR="00107C99" w:rsidRDefault="00107C99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 участника</w:t>
            </w:r>
          </w:p>
        </w:tc>
        <w:tc>
          <w:tcPr>
            <w:tcW w:w="3939" w:type="dxa"/>
          </w:tcPr>
          <w:p w14:paraId="47657FF3" w14:textId="68E58324" w:rsidR="00107C99" w:rsidRDefault="00107C99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ЦО, ФИО педагога</w:t>
            </w:r>
          </w:p>
        </w:tc>
        <w:tc>
          <w:tcPr>
            <w:tcW w:w="1553" w:type="dxa"/>
          </w:tcPr>
          <w:p w14:paraId="1BEA7A13" w14:textId="3A309E74" w:rsidR="00107C99" w:rsidRDefault="00107C99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</w:t>
            </w:r>
          </w:p>
        </w:tc>
      </w:tr>
      <w:tr w:rsidR="00107C99" w14:paraId="7ED3698B" w14:textId="77777777" w:rsidTr="00616B35">
        <w:tc>
          <w:tcPr>
            <w:tcW w:w="10138" w:type="dxa"/>
            <w:gridSpan w:val="4"/>
          </w:tcPr>
          <w:p w14:paraId="07847043" w14:textId="7D469652" w:rsidR="00107C99" w:rsidRPr="00107C99" w:rsidRDefault="00107C99" w:rsidP="00107C99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07C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</w:t>
            </w:r>
            <w:r w:rsidRPr="0053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оминации "Своими глазами"</w:t>
            </w:r>
          </w:p>
        </w:tc>
      </w:tr>
      <w:tr w:rsidR="00107C99" w14:paraId="77976140" w14:textId="77777777" w:rsidTr="00D35B2F">
        <w:tc>
          <w:tcPr>
            <w:tcW w:w="841" w:type="dxa"/>
          </w:tcPr>
          <w:p w14:paraId="4FF94FC4" w14:textId="7BF7C19C" w:rsidR="00107C99" w:rsidRDefault="00107C99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5" w:type="dxa"/>
          </w:tcPr>
          <w:p w14:paraId="2A75F27D" w14:textId="6B6CC10B" w:rsidR="00107C99" w:rsidRDefault="00107C99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«Содружество неравнодушных неравнодушно», Анна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Шепотько</w:t>
            </w:r>
            <w:proofErr w:type="spellEnd"/>
          </w:p>
        </w:tc>
        <w:tc>
          <w:tcPr>
            <w:tcW w:w="3939" w:type="dxa"/>
          </w:tcPr>
          <w:p w14:paraId="09E4688D" w14:textId="5E279C94" w:rsidR="00107C99" w:rsidRDefault="00107C99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ЦО 8, педагог Наумова Ольга Алексеевна </w:t>
            </w:r>
          </w:p>
        </w:tc>
        <w:tc>
          <w:tcPr>
            <w:tcW w:w="1553" w:type="dxa"/>
          </w:tcPr>
          <w:p w14:paraId="1A8B931C" w14:textId="30AEB328" w:rsidR="00107C99" w:rsidRDefault="00107C99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  <w:tr w:rsidR="00107C99" w14:paraId="38B20229" w14:textId="77777777" w:rsidTr="00D35B2F">
        <w:tc>
          <w:tcPr>
            <w:tcW w:w="841" w:type="dxa"/>
          </w:tcPr>
          <w:p w14:paraId="057ACA6A" w14:textId="6C816546" w:rsidR="00107C99" w:rsidRDefault="00107C99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5" w:type="dxa"/>
          </w:tcPr>
          <w:p w14:paraId="52B40937" w14:textId="1E7D4FDF" w:rsidR="00107C99" w:rsidRDefault="00107C99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«Предметы с того света», Вадим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Согомонян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939" w:type="dxa"/>
          </w:tcPr>
          <w:p w14:paraId="5FD27279" w14:textId="2B6FFCC4" w:rsidR="00107C99" w:rsidRDefault="00F845F2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ЦО 8, педагог Долина Людмила Николаевна  </w:t>
            </w:r>
          </w:p>
        </w:tc>
        <w:tc>
          <w:tcPr>
            <w:tcW w:w="1553" w:type="dxa"/>
          </w:tcPr>
          <w:p w14:paraId="277E7096" w14:textId="0240C665" w:rsidR="00107C99" w:rsidRDefault="00F845F2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</w:tr>
      <w:tr w:rsidR="00107C99" w14:paraId="6888CF68" w14:textId="77777777" w:rsidTr="00D35B2F">
        <w:tc>
          <w:tcPr>
            <w:tcW w:w="841" w:type="dxa"/>
          </w:tcPr>
          <w:p w14:paraId="2009A64E" w14:textId="10AD6E77" w:rsidR="00107C99" w:rsidRDefault="00107C99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805" w:type="dxa"/>
          </w:tcPr>
          <w:p w14:paraId="2D3DB5C9" w14:textId="6C3DAB75" w:rsidR="00107C99" w:rsidRDefault="00D0301D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Артековец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сегодня –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артековец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навсегда», Кулакова Ирина 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939" w:type="dxa"/>
          </w:tcPr>
          <w:p w14:paraId="3373A362" w14:textId="1E45864B" w:rsidR="00107C99" w:rsidRDefault="00D0301D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ЦО 58 "Поколение будущего", педагог Богданова Инна Владимировна </w:t>
            </w:r>
          </w:p>
        </w:tc>
        <w:tc>
          <w:tcPr>
            <w:tcW w:w="1553" w:type="dxa"/>
          </w:tcPr>
          <w:p w14:paraId="764FA563" w14:textId="147A3235" w:rsidR="00107C99" w:rsidRDefault="00D0301D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</w:tr>
      <w:tr w:rsidR="00107C99" w14:paraId="030B82E5" w14:textId="77777777" w:rsidTr="00D35B2F">
        <w:tc>
          <w:tcPr>
            <w:tcW w:w="841" w:type="dxa"/>
          </w:tcPr>
          <w:p w14:paraId="6389C024" w14:textId="687394E2" w:rsidR="00107C99" w:rsidRDefault="00107C99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805" w:type="dxa"/>
          </w:tcPr>
          <w:p w14:paraId="09F394CC" w14:textId="77777777" w:rsidR="00D0301D" w:rsidRDefault="00D0301D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Тележурнал «Хоругвь21», Екатерина Лазарева, Ангелина Гришина, Иван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Горелкин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Пётр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Радченков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студия «Хоругвь» воскресной школы храма св. Александра Невского</w:t>
            </w:r>
          </w:p>
          <w:p w14:paraId="369D0C7B" w14:textId="5EFA4063" w:rsidR="00107C99" w:rsidRDefault="00D0301D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939" w:type="dxa"/>
          </w:tcPr>
          <w:p w14:paraId="41F497A3" w14:textId="4163F349" w:rsidR="00107C99" w:rsidRDefault="00D0301D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Адаев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Васильевич </w:t>
            </w:r>
          </w:p>
        </w:tc>
        <w:tc>
          <w:tcPr>
            <w:tcW w:w="1553" w:type="dxa"/>
          </w:tcPr>
          <w:p w14:paraId="5F6A1098" w14:textId="327920A5" w:rsidR="00107C99" w:rsidRDefault="00D0301D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  <w:tr w:rsidR="00107C99" w14:paraId="4AAFD40F" w14:textId="77777777" w:rsidTr="00D35B2F">
        <w:tc>
          <w:tcPr>
            <w:tcW w:w="841" w:type="dxa"/>
          </w:tcPr>
          <w:p w14:paraId="6BA93F57" w14:textId="35239CA6" w:rsidR="00107C99" w:rsidRDefault="00107C99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805" w:type="dxa"/>
          </w:tcPr>
          <w:p w14:paraId="56EFD6A1" w14:textId="5AB3D3AD" w:rsidR="00107C99" w:rsidRDefault="00D0301D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ШКОЛЬНЫЕ НОВОСТИ от Центра образования 17, Александр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Фильчуков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Анастасия Бахтина, Эвелина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Стебенева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Иван Донец, ЦО №17 </w:t>
            </w:r>
          </w:p>
        </w:tc>
        <w:tc>
          <w:tcPr>
            <w:tcW w:w="3939" w:type="dxa"/>
          </w:tcPr>
          <w:p w14:paraId="4A09D027" w14:textId="657E8304" w:rsidR="00107C99" w:rsidRDefault="00BE4CD5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Аликанова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  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53" w:type="dxa"/>
          </w:tcPr>
          <w:p w14:paraId="7583570F" w14:textId="41752B43" w:rsidR="00107C99" w:rsidRDefault="00BE4CD5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  <w:tr w:rsidR="00BE4CD5" w14:paraId="20A1547B" w14:textId="77777777" w:rsidTr="000E4771">
        <w:tc>
          <w:tcPr>
            <w:tcW w:w="10138" w:type="dxa"/>
            <w:gridSpan w:val="4"/>
          </w:tcPr>
          <w:p w14:paraId="62137CA3" w14:textId="0364EC86" w:rsidR="00BE4CD5" w:rsidRPr="00BE4CD5" w:rsidRDefault="00BE4CD5" w:rsidP="00BE4CD5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 «Лицом к лицу»</w:t>
            </w:r>
          </w:p>
        </w:tc>
      </w:tr>
      <w:tr w:rsidR="00107C99" w14:paraId="4EB7DD36" w14:textId="77777777" w:rsidTr="00D35B2F">
        <w:tc>
          <w:tcPr>
            <w:tcW w:w="841" w:type="dxa"/>
          </w:tcPr>
          <w:p w14:paraId="566715CB" w14:textId="323D55BC" w:rsidR="00107C99" w:rsidRDefault="00107C99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805" w:type="dxa"/>
          </w:tcPr>
          <w:p w14:paraId="4BBBFE7D" w14:textId="3E55D691" w:rsidR="00107C99" w:rsidRDefault="00BE4CD5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Интервью с учителем,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Гречишкина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 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939" w:type="dxa"/>
          </w:tcPr>
          <w:p w14:paraId="061ED0EA" w14:textId="0BEA80A4" w:rsidR="00107C99" w:rsidRDefault="00BE4CD5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ЦО 58 педагог Богданова Инна Владимировна </w:t>
            </w:r>
          </w:p>
        </w:tc>
        <w:tc>
          <w:tcPr>
            <w:tcW w:w="1553" w:type="dxa"/>
          </w:tcPr>
          <w:p w14:paraId="674149C4" w14:textId="7D82136C" w:rsidR="00107C99" w:rsidRDefault="00BE4CD5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  <w:tr w:rsidR="00107C99" w14:paraId="37F6FC1B" w14:textId="77777777" w:rsidTr="00D35B2F">
        <w:tc>
          <w:tcPr>
            <w:tcW w:w="841" w:type="dxa"/>
          </w:tcPr>
          <w:p w14:paraId="7EAE47DD" w14:textId="3FE15083" w:rsidR="00107C99" w:rsidRDefault="00107C99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3805" w:type="dxa"/>
          </w:tcPr>
          <w:p w14:paraId="7F07F506" w14:textId="1EA5977A" w:rsidR="00107C99" w:rsidRDefault="004217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«День учителя 2019», Александр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Фильчуков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Иван Донец</w:t>
            </w:r>
          </w:p>
        </w:tc>
        <w:tc>
          <w:tcPr>
            <w:tcW w:w="3939" w:type="dxa"/>
          </w:tcPr>
          <w:p w14:paraId="6F4FDE3D" w14:textId="2AAABB4D" w:rsidR="00107C99" w:rsidRDefault="004217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ЦО №17, педагог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Аликанова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  </w:t>
            </w:r>
          </w:p>
        </w:tc>
        <w:tc>
          <w:tcPr>
            <w:tcW w:w="1553" w:type="dxa"/>
          </w:tcPr>
          <w:p w14:paraId="660DBC20" w14:textId="65312D7B" w:rsidR="00107C99" w:rsidRDefault="004217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</w:tr>
      <w:tr w:rsidR="00107C99" w14:paraId="1CD46578" w14:textId="77777777" w:rsidTr="00D35B2F">
        <w:tc>
          <w:tcPr>
            <w:tcW w:w="841" w:type="dxa"/>
          </w:tcPr>
          <w:p w14:paraId="3A996AC2" w14:textId="7C1B17D5" w:rsidR="00107C99" w:rsidRDefault="00107C99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805" w:type="dxa"/>
          </w:tcPr>
          <w:p w14:paraId="2AA16061" w14:textId="0015F943" w:rsidR="00107C99" w:rsidRDefault="00421703" w:rsidP="00D35B2F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«Орленок» глазами вожатого» Григорий Васичев, 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939" w:type="dxa"/>
          </w:tcPr>
          <w:p w14:paraId="0BFB4328" w14:textId="7B6EF000" w:rsidR="00107C99" w:rsidRDefault="004217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вожатский отряд РСМ "Сияние"  </w:t>
            </w:r>
          </w:p>
        </w:tc>
        <w:tc>
          <w:tcPr>
            <w:tcW w:w="1553" w:type="dxa"/>
          </w:tcPr>
          <w:p w14:paraId="414C07CF" w14:textId="69FA26C2" w:rsidR="00107C99" w:rsidRDefault="004217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  <w:tr w:rsidR="00421703" w14:paraId="329C014C" w14:textId="77777777" w:rsidTr="00302444">
        <w:tc>
          <w:tcPr>
            <w:tcW w:w="10138" w:type="dxa"/>
            <w:gridSpan w:val="4"/>
          </w:tcPr>
          <w:p w14:paraId="1509C374" w14:textId="07A6A0FA" w:rsidR="00421703" w:rsidRPr="00421703" w:rsidRDefault="00421703" w:rsidP="00421703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Номинация «Человеческий фактор»</w:t>
            </w:r>
            <w:r w:rsidRPr="0053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107C99" w14:paraId="71012109" w14:textId="77777777" w:rsidTr="00D35B2F">
        <w:tc>
          <w:tcPr>
            <w:tcW w:w="841" w:type="dxa"/>
          </w:tcPr>
          <w:p w14:paraId="391E2D75" w14:textId="1E7A4FFE" w:rsidR="00107C99" w:rsidRDefault="004217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805" w:type="dxa"/>
          </w:tcPr>
          <w:p w14:paraId="55C2AE4E" w14:textId="647B977A" w:rsidR="00107C99" w:rsidRDefault="004217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Документальный фильм «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Тихмяновская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высота» Кирилл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Зайкин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Николай Зозулин, Анастасия Борисова </w:t>
            </w:r>
          </w:p>
        </w:tc>
        <w:tc>
          <w:tcPr>
            <w:tcW w:w="3939" w:type="dxa"/>
          </w:tcPr>
          <w:p w14:paraId="28A5C725" w14:textId="605A17CA" w:rsidR="00107C99" w:rsidRDefault="004217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ЦО 8, педагог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Гастев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Валерьевич </w:t>
            </w:r>
          </w:p>
        </w:tc>
        <w:tc>
          <w:tcPr>
            <w:tcW w:w="1553" w:type="dxa"/>
          </w:tcPr>
          <w:p w14:paraId="7AD5A3FD" w14:textId="35DC6E2D" w:rsidR="00107C99" w:rsidRDefault="004217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 место</w:t>
            </w:r>
          </w:p>
        </w:tc>
      </w:tr>
      <w:tr w:rsidR="00107C99" w14:paraId="1CE23B40" w14:textId="77777777" w:rsidTr="00D35B2F">
        <w:tc>
          <w:tcPr>
            <w:tcW w:w="841" w:type="dxa"/>
          </w:tcPr>
          <w:p w14:paraId="7696A4F5" w14:textId="344E6E3D" w:rsidR="00107C99" w:rsidRDefault="004217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805" w:type="dxa"/>
          </w:tcPr>
          <w:p w14:paraId="0C4350FB" w14:textId="48DF62F9" w:rsidR="00107C99" w:rsidRDefault="004217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Фильм «Людей неинтересных в мире нет», Филипп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Альянов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Инесса Фомина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939" w:type="dxa"/>
          </w:tcPr>
          <w:p w14:paraId="0D8657F9" w14:textId="6787D72A" w:rsidR="00107C99" w:rsidRDefault="004217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ЦО8, педагог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Гастев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Валерьевич  </w:t>
            </w:r>
          </w:p>
        </w:tc>
        <w:tc>
          <w:tcPr>
            <w:tcW w:w="1553" w:type="dxa"/>
          </w:tcPr>
          <w:p w14:paraId="75E99411" w14:textId="0632D7A7" w:rsidR="00107C99" w:rsidRDefault="004217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</w:tr>
      <w:tr w:rsidR="00107C99" w14:paraId="5EE816AD" w14:textId="77777777" w:rsidTr="00D35B2F">
        <w:tc>
          <w:tcPr>
            <w:tcW w:w="841" w:type="dxa"/>
          </w:tcPr>
          <w:p w14:paraId="56D39E6D" w14:textId="3D4F7ACA" w:rsidR="00107C99" w:rsidRDefault="004217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805" w:type="dxa"/>
          </w:tcPr>
          <w:p w14:paraId="0F71B2F6" w14:textId="4DE8FDE3" w:rsidR="00107C99" w:rsidRDefault="004217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«Мой прадедушка – участник Великой Отечественной войны», Егор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Баташов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939" w:type="dxa"/>
          </w:tcPr>
          <w:p w14:paraId="17EB4868" w14:textId="52A8114D" w:rsidR="00107C99" w:rsidRDefault="004217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ЦО 8, педагог Долина Людмила Николаевна </w:t>
            </w:r>
          </w:p>
        </w:tc>
        <w:tc>
          <w:tcPr>
            <w:tcW w:w="1553" w:type="dxa"/>
          </w:tcPr>
          <w:p w14:paraId="38458ABC" w14:textId="5AD77287" w:rsidR="00107C99" w:rsidRDefault="004217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56403D" w14:paraId="1810F23B" w14:textId="77777777" w:rsidTr="002F3309">
        <w:tc>
          <w:tcPr>
            <w:tcW w:w="10138" w:type="dxa"/>
            <w:gridSpan w:val="4"/>
          </w:tcPr>
          <w:p w14:paraId="36E2061A" w14:textId="6659B969" w:rsidR="0056403D" w:rsidRPr="0056403D" w:rsidRDefault="0056403D" w:rsidP="0056403D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 "Колесо обозрения"</w:t>
            </w:r>
            <w:r w:rsidRPr="0053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107C99" w14:paraId="3A2B4B2B" w14:textId="77777777" w:rsidTr="00D35B2F">
        <w:tc>
          <w:tcPr>
            <w:tcW w:w="841" w:type="dxa"/>
          </w:tcPr>
          <w:p w14:paraId="7D7A0335" w14:textId="35C71568" w:rsidR="00107C99" w:rsidRDefault="004217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805" w:type="dxa"/>
          </w:tcPr>
          <w:p w14:paraId="4CD9F7F9" w14:textId="437C59D9" w:rsidR="00107C99" w:rsidRDefault="00CD3324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«Страна детства», Кирилл Рубцов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939" w:type="dxa"/>
          </w:tcPr>
          <w:p w14:paraId="610ADEB3" w14:textId="011C906F" w:rsidR="00107C99" w:rsidRDefault="00CD3324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 8,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педагог Долина Людмила Николаевна </w:t>
            </w:r>
          </w:p>
        </w:tc>
        <w:tc>
          <w:tcPr>
            <w:tcW w:w="1553" w:type="dxa"/>
          </w:tcPr>
          <w:p w14:paraId="790E71A9" w14:textId="7EAF7E5E" w:rsidR="00107C99" w:rsidRDefault="00CD3324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  <w:tr w:rsidR="00107C99" w14:paraId="09CBAD2A" w14:textId="77777777" w:rsidTr="00D35B2F">
        <w:tc>
          <w:tcPr>
            <w:tcW w:w="841" w:type="dxa"/>
          </w:tcPr>
          <w:p w14:paraId="37D4D6C7" w14:textId="0BA3D6DC" w:rsidR="00107C99" w:rsidRDefault="004217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805" w:type="dxa"/>
          </w:tcPr>
          <w:p w14:paraId="7B405DEA" w14:textId="1B9AD618" w:rsidR="00107C99" w:rsidRDefault="00CD3324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«Как обычный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феминитив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унес жизни миллионов людей?» Ксения Ивашкина и Антон Кузякин </w:t>
            </w:r>
          </w:p>
        </w:tc>
        <w:tc>
          <w:tcPr>
            <w:tcW w:w="3939" w:type="dxa"/>
          </w:tcPr>
          <w:p w14:paraId="6F5FE11A" w14:textId="3E052554" w:rsidR="00107C99" w:rsidRDefault="00CD3324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ЦО №17, педагог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Аликанова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 </w:t>
            </w:r>
          </w:p>
        </w:tc>
        <w:tc>
          <w:tcPr>
            <w:tcW w:w="1553" w:type="dxa"/>
          </w:tcPr>
          <w:p w14:paraId="4C4B8F77" w14:textId="5A1F7B75" w:rsidR="00107C99" w:rsidRDefault="00CD3324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107C99" w14:paraId="26C03532" w14:textId="77777777" w:rsidTr="00D35B2F">
        <w:tc>
          <w:tcPr>
            <w:tcW w:w="841" w:type="dxa"/>
          </w:tcPr>
          <w:p w14:paraId="0F40E5E6" w14:textId="05B0547B" w:rsidR="00107C99" w:rsidRDefault="004217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805" w:type="dxa"/>
          </w:tcPr>
          <w:p w14:paraId="47C072BC" w14:textId="72A4BC41" w:rsidR="00107C99" w:rsidRDefault="00CD3324" w:rsidP="00D35B2F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«Интересные места и факты об «Артеке», «Интересные места и фаты </w:t>
            </w:r>
            <w:r w:rsidR="00D35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«Орленке», Ольга Безбородова</w:t>
            </w:r>
          </w:p>
        </w:tc>
        <w:tc>
          <w:tcPr>
            <w:tcW w:w="3939" w:type="dxa"/>
          </w:tcPr>
          <w:p w14:paraId="3CFE6965" w14:textId="21091EC2" w:rsidR="00107C99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вожатский отряд РСМ "Сияние" </w:t>
            </w:r>
          </w:p>
        </w:tc>
        <w:tc>
          <w:tcPr>
            <w:tcW w:w="1553" w:type="dxa"/>
          </w:tcPr>
          <w:p w14:paraId="071E0C08" w14:textId="3A7120EE" w:rsidR="00107C99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  <w:tr w:rsidR="00681D4B" w14:paraId="48C04B1E" w14:textId="77777777" w:rsidTr="002D47BA">
        <w:tc>
          <w:tcPr>
            <w:tcW w:w="10138" w:type="dxa"/>
            <w:gridSpan w:val="4"/>
          </w:tcPr>
          <w:p w14:paraId="1ABC66CB" w14:textId="024AA832" w:rsidR="00681D4B" w:rsidRPr="00681D4B" w:rsidRDefault="00681D4B" w:rsidP="00681D4B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 "Острое перо"</w:t>
            </w:r>
            <w:r w:rsidRPr="0053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107C99" w14:paraId="10025ADC" w14:textId="77777777" w:rsidTr="00D35B2F">
        <w:tc>
          <w:tcPr>
            <w:tcW w:w="841" w:type="dxa"/>
          </w:tcPr>
          <w:p w14:paraId="28676233" w14:textId="63D63C3B" w:rsidR="00107C99" w:rsidRDefault="004217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805" w:type="dxa"/>
          </w:tcPr>
          <w:p w14:paraId="212F08A2" w14:textId="7D176015" w:rsidR="00107C99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Социальный ролик «Сообщи, где торгуют смертью»,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Андрух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Маргарита,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Чаброва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Лилия,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Камаева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Ксения,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Шурлепов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Иван, Крючков Николай</w:t>
            </w:r>
          </w:p>
        </w:tc>
        <w:tc>
          <w:tcPr>
            <w:tcW w:w="3939" w:type="dxa"/>
          </w:tcPr>
          <w:p w14:paraId="246AFAFB" w14:textId="00E89BDF" w:rsidR="00107C99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ЦО 58 "Поколение будущего", педагоги Богданова Инна Владимировна, Товмасян Армен Владимирович </w:t>
            </w:r>
          </w:p>
        </w:tc>
        <w:tc>
          <w:tcPr>
            <w:tcW w:w="1553" w:type="dxa"/>
          </w:tcPr>
          <w:p w14:paraId="372B37A4" w14:textId="0061487F" w:rsidR="00107C99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107C99" w14:paraId="32BC46E0" w14:textId="77777777" w:rsidTr="00D35B2F">
        <w:tc>
          <w:tcPr>
            <w:tcW w:w="841" w:type="dxa"/>
          </w:tcPr>
          <w:p w14:paraId="67B1E5FF" w14:textId="5064AD34" w:rsidR="00107C99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805" w:type="dxa"/>
          </w:tcPr>
          <w:p w14:paraId="2ED14EBD" w14:textId="69EAA8B2" w:rsidR="00107C99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Статья «Психология подростков, которые не любят слово “Школьник”», ЦО №58,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Чаброва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Лилия 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939" w:type="dxa"/>
          </w:tcPr>
          <w:p w14:paraId="2EC6801A" w14:textId="3F16D4B3" w:rsidR="00107C99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ЦО 58 "Поколение будущего", педагог Богданова Инна Владимировна </w:t>
            </w:r>
          </w:p>
        </w:tc>
        <w:tc>
          <w:tcPr>
            <w:tcW w:w="1553" w:type="dxa"/>
          </w:tcPr>
          <w:p w14:paraId="102D3E50" w14:textId="0CDBE1FB" w:rsidR="00107C99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</w:tr>
      <w:tr w:rsidR="00681D4B" w14:paraId="14D74E50" w14:textId="77777777" w:rsidTr="00D35B2F">
        <w:trPr>
          <w:trHeight w:val="926"/>
        </w:trPr>
        <w:tc>
          <w:tcPr>
            <w:tcW w:w="841" w:type="dxa"/>
          </w:tcPr>
          <w:p w14:paraId="0AF7E816" w14:textId="1D84C936" w:rsidR="00681D4B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805" w:type="dxa"/>
          </w:tcPr>
          <w:p w14:paraId="638F467E" w14:textId="4F0AF1A3" w:rsidR="00681D4B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"Богатеть или дышать?" Антон Кузякин </w:t>
            </w:r>
          </w:p>
        </w:tc>
        <w:tc>
          <w:tcPr>
            <w:tcW w:w="3939" w:type="dxa"/>
          </w:tcPr>
          <w:p w14:paraId="0A9039F3" w14:textId="7F890E69" w:rsidR="00681D4B" w:rsidRDefault="00681D4B" w:rsidP="00D35B2F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 №17 "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ВШколе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", педагог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Аликанова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  </w:t>
            </w:r>
          </w:p>
        </w:tc>
        <w:tc>
          <w:tcPr>
            <w:tcW w:w="1553" w:type="dxa"/>
          </w:tcPr>
          <w:p w14:paraId="5A0BE183" w14:textId="7BE1F025" w:rsidR="00681D4B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  <w:tr w:rsidR="00681D4B" w14:paraId="48A56D48" w14:textId="77777777" w:rsidTr="00C51581">
        <w:tc>
          <w:tcPr>
            <w:tcW w:w="10138" w:type="dxa"/>
            <w:gridSpan w:val="4"/>
          </w:tcPr>
          <w:p w14:paraId="5B362E92" w14:textId="7E0B1642" w:rsidR="00681D4B" w:rsidRPr="00681D4B" w:rsidRDefault="00681D4B" w:rsidP="00681D4B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Номинация «Жизнь в движении»</w:t>
            </w:r>
            <w:r w:rsidRPr="0053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681D4B" w14:paraId="4AC18B17" w14:textId="77777777" w:rsidTr="00D35B2F">
        <w:tc>
          <w:tcPr>
            <w:tcW w:w="841" w:type="dxa"/>
          </w:tcPr>
          <w:p w14:paraId="642C25DF" w14:textId="09FD645A" w:rsidR="00681D4B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805" w:type="dxa"/>
          </w:tcPr>
          <w:p w14:paraId="0CB5B6AE" w14:textId="03553033" w:rsidR="00681D4B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Видеосюжет «Всероссийский конвент движения “Пост № 1”» 1.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Булавинцева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 2.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Шурлепов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Иван, Крючков Николай,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Щербавичуте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Ульяна, Кулакова Ирина </w:t>
            </w:r>
          </w:p>
        </w:tc>
        <w:tc>
          <w:tcPr>
            <w:tcW w:w="3939" w:type="dxa"/>
          </w:tcPr>
          <w:p w14:paraId="322DDC72" w14:textId="6A9D9FF7" w:rsidR="00681D4B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ЦО 58 "Поколение будущего",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едагоги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Богданова Инна Владимировна, Товмасян Армен Владимирович  </w:t>
            </w:r>
          </w:p>
        </w:tc>
        <w:tc>
          <w:tcPr>
            <w:tcW w:w="1553" w:type="dxa"/>
          </w:tcPr>
          <w:p w14:paraId="246ED3D6" w14:textId="3C0EC5CF" w:rsidR="00681D4B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681D4B" w14:paraId="000B400C" w14:textId="77777777" w:rsidTr="00D35B2F">
        <w:tc>
          <w:tcPr>
            <w:tcW w:w="841" w:type="dxa"/>
          </w:tcPr>
          <w:p w14:paraId="56D05C31" w14:textId="5D16E24F" w:rsidR="00681D4B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805" w:type="dxa"/>
          </w:tcPr>
          <w:p w14:paraId="126DA98E" w14:textId="35178F9D" w:rsidR="00681D4B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Фильм «45 героических дней</w:t>
            </w:r>
            <w:proofErr w:type="gram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»,.</w:t>
            </w:r>
            <w:proofErr w:type="gram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Чирьева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Екатерина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Юрищева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Владимир Мазов, Филипп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Альянов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939" w:type="dxa"/>
          </w:tcPr>
          <w:p w14:paraId="140E79B1" w14:textId="6E50D946" w:rsidR="00681D4B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ЦО 8, педагог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Гастев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Денис Валерьевич </w:t>
            </w:r>
          </w:p>
        </w:tc>
        <w:tc>
          <w:tcPr>
            <w:tcW w:w="1553" w:type="dxa"/>
          </w:tcPr>
          <w:p w14:paraId="0A5F2B42" w14:textId="1F059AFD" w:rsidR="00681D4B" w:rsidRDefault="00681D4B" w:rsidP="00681D4B">
            <w:pPr>
              <w:ind w:right="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2 место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681D4B" w14:paraId="4C8FA448" w14:textId="77777777" w:rsidTr="00D35B2F">
        <w:tc>
          <w:tcPr>
            <w:tcW w:w="841" w:type="dxa"/>
          </w:tcPr>
          <w:p w14:paraId="33C34A85" w14:textId="3BF5E929" w:rsidR="00681D4B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805" w:type="dxa"/>
          </w:tcPr>
          <w:p w14:paraId="660EB23F" w14:textId="319D0E87" w:rsidR="00681D4B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Видеофильм «Хлеб для защитников Тулы» Алексей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Теслин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939" w:type="dxa"/>
          </w:tcPr>
          <w:p w14:paraId="5CD9043C" w14:textId="4E4E6C49" w:rsidR="00681D4B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студия «Хоругвь» воскресной школы храма св. Александра Невского, педагог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Адаев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Евгений Васильевич  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53" w:type="dxa"/>
          </w:tcPr>
          <w:p w14:paraId="0C845A7A" w14:textId="1BCACE06" w:rsidR="00681D4B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  <w:tr w:rsidR="00681D4B" w14:paraId="3D83EBDE" w14:textId="77777777" w:rsidTr="00C979AC">
        <w:tc>
          <w:tcPr>
            <w:tcW w:w="10138" w:type="dxa"/>
            <w:gridSpan w:val="4"/>
          </w:tcPr>
          <w:p w14:paraId="51978987" w14:textId="4E1E78C2" w:rsidR="00681D4B" w:rsidRPr="00681D4B" w:rsidRDefault="00681D4B" w:rsidP="00681D4B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 «Лови момент!»</w:t>
            </w:r>
            <w:r w:rsidRPr="0053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681D4B" w14:paraId="4F13223F" w14:textId="77777777" w:rsidTr="00D35B2F">
        <w:tc>
          <w:tcPr>
            <w:tcW w:w="841" w:type="dxa"/>
          </w:tcPr>
          <w:p w14:paraId="7B05B8E8" w14:textId="12805F54" w:rsidR="00681D4B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805" w:type="dxa"/>
          </w:tcPr>
          <w:p w14:paraId="25939837" w14:textId="3564C86A" w:rsidR="00681D4B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Ксения Ивашкина,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фотоподборка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</w:tc>
        <w:tc>
          <w:tcPr>
            <w:tcW w:w="3939" w:type="dxa"/>
          </w:tcPr>
          <w:p w14:paraId="2A433A3E" w14:textId="348D6A45" w:rsidR="00681D4B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ЦО 17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педагог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Аликанова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Александровна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1553" w:type="dxa"/>
          </w:tcPr>
          <w:p w14:paraId="701E2234" w14:textId="47CF0671" w:rsidR="00681D4B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  <w:tr w:rsidR="00681D4B" w14:paraId="1A9723D1" w14:textId="77777777" w:rsidTr="00D35B2F">
        <w:tc>
          <w:tcPr>
            <w:tcW w:w="841" w:type="dxa"/>
          </w:tcPr>
          <w:p w14:paraId="43F1599E" w14:textId="63D261AD" w:rsidR="00681D4B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805" w:type="dxa"/>
          </w:tcPr>
          <w:p w14:paraId="1D07D772" w14:textId="61BEDC14" w:rsidR="00681D4B" w:rsidRDefault="00282071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Газета "Восьмое измерение", 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Фотовернисаж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«Мы вместе»</w:t>
            </w:r>
          </w:p>
        </w:tc>
        <w:tc>
          <w:tcPr>
            <w:tcW w:w="3939" w:type="dxa"/>
          </w:tcPr>
          <w:p w14:paraId="50E0EA1C" w14:textId="15532277" w:rsidR="00681D4B" w:rsidRDefault="00282071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 №8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 Долина Людмила Николаевна</w:t>
            </w:r>
          </w:p>
        </w:tc>
        <w:tc>
          <w:tcPr>
            <w:tcW w:w="1553" w:type="dxa"/>
          </w:tcPr>
          <w:p w14:paraId="5F8208C4" w14:textId="76A2535E" w:rsidR="00681D4B" w:rsidRDefault="00282071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</w:tr>
      <w:tr w:rsidR="00681D4B" w14:paraId="3B058CA3" w14:textId="77777777" w:rsidTr="00D35B2F">
        <w:tc>
          <w:tcPr>
            <w:tcW w:w="841" w:type="dxa"/>
          </w:tcPr>
          <w:p w14:paraId="2ECB4BBA" w14:textId="4EB65735" w:rsidR="00681D4B" w:rsidRDefault="00681D4B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805" w:type="dxa"/>
          </w:tcPr>
          <w:p w14:paraId="4824F809" w14:textId="6FBC2181" w:rsidR="00681D4B" w:rsidRDefault="00282071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Газета "Восьмое измерение",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Фотовернисаж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«В мире денег»  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939" w:type="dxa"/>
          </w:tcPr>
          <w:p w14:paraId="4D4C4676" w14:textId="4C420D6C" w:rsidR="00681D4B" w:rsidRDefault="00282071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ЦО №8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 Долина Людмила Николаевна</w:t>
            </w:r>
          </w:p>
        </w:tc>
        <w:tc>
          <w:tcPr>
            <w:tcW w:w="1553" w:type="dxa"/>
          </w:tcPr>
          <w:p w14:paraId="02380ADE" w14:textId="1B2EDC0A" w:rsidR="00681D4B" w:rsidRDefault="00282071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  <w:tr w:rsidR="00681D4B" w14:paraId="6BCDAE5E" w14:textId="77777777" w:rsidTr="008A6D7A">
        <w:tc>
          <w:tcPr>
            <w:tcW w:w="10138" w:type="dxa"/>
            <w:gridSpan w:val="4"/>
          </w:tcPr>
          <w:p w14:paraId="70EDBF38" w14:textId="016AFC71" w:rsidR="00681D4B" w:rsidRPr="00E51C03" w:rsidRDefault="00E51C03" w:rsidP="00E51C03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Номинация «Все это было бы смешно…»</w:t>
            </w:r>
            <w:r w:rsidRPr="0053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681D4B" w14:paraId="294E80E9" w14:textId="77777777" w:rsidTr="00D35B2F">
        <w:tc>
          <w:tcPr>
            <w:tcW w:w="841" w:type="dxa"/>
          </w:tcPr>
          <w:p w14:paraId="7A45D89E" w14:textId="757E9F6C" w:rsidR="00681D4B" w:rsidRDefault="00E51C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805" w:type="dxa"/>
          </w:tcPr>
          <w:p w14:paraId="64942B4B" w14:textId="220860F6" w:rsidR="00681D4B" w:rsidRDefault="00E51C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Фильм "Новогодние приключения юных журналистов и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Гринча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" Лукина Арина, Бондарь Ксения, Беляева Анастасия , Федоровский Александр,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Варданян</w:t>
            </w:r>
            <w:proofErr w:type="spellEnd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Артур , Алексеева Софья 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939" w:type="dxa"/>
          </w:tcPr>
          <w:p w14:paraId="234DCCDE" w14:textId="4F299424" w:rsidR="00681D4B" w:rsidRDefault="00E51C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ЦО 58 "Поколение будущего", педагог Богданова Инна Владимировна  </w:t>
            </w:r>
          </w:p>
        </w:tc>
        <w:tc>
          <w:tcPr>
            <w:tcW w:w="1553" w:type="dxa"/>
          </w:tcPr>
          <w:p w14:paraId="7AB91459" w14:textId="09250073" w:rsidR="00681D4B" w:rsidRDefault="00E51C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  <w:tr w:rsidR="00681D4B" w14:paraId="784A8992" w14:textId="77777777" w:rsidTr="00D35B2F">
        <w:tc>
          <w:tcPr>
            <w:tcW w:w="841" w:type="dxa"/>
          </w:tcPr>
          <w:p w14:paraId="74C1F712" w14:textId="27473741" w:rsidR="00681D4B" w:rsidRDefault="00E51C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805" w:type="dxa"/>
          </w:tcPr>
          <w:p w14:paraId="50306799" w14:textId="7CEB8C12" w:rsidR="00681D4B" w:rsidRDefault="00E51C03" w:rsidP="00D35B2F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«Один день из жизни директора», Дарья </w:t>
            </w:r>
            <w:proofErr w:type="spellStart"/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Находнева</w:t>
            </w:r>
            <w:proofErr w:type="spellEnd"/>
          </w:p>
        </w:tc>
        <w:tc>
          <w:tcPr>
            <w:tcW w:w="3939" w:type="dxa"/>
          </w:tcPr>
          <w:p w14:paraId="6C032E5F" w14:textId="4DAA6DB9" w:rsidR="00681D4B" w:rsidRDefault="00E51C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ЦО 8, педагог Наумова Ольга Алексеевна </w:t>
            </w:r>
          </w:p>
        </w:tc>
        <w:tc>
          <w:tcPr>
            <w:tcW w:w="1553" w:type="dxa"/>
          </w:tcPr>
          <w:p w14:paraId="5116F1E4" w14:textId="03E94E99" w:rsidR="00681D4B" w:rsidRDefault="00E51C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</w:tr>
      <w:tr w:rsidR="00E51C03" w14:paraId="6FC72621" w14:textId="77777777" w:rsidTr="007C17BE">
        <w:tc>
          <w:tcPr>
            <w:tcW w:w="10138" w:type="dxa"/>
            <w:gridSpan w:val="4"/>
          </w:tcPr>
          <w:p w14:paraId="1F21D3CD" w14:textId="78B73844" w:rsidR="00E51C03" w:rsidRPr="00E51C03" w:rsidRDefault="00E51C03" w:rsidP="00E51C03">
            <w:pPr>
              <w:ind w:righ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Номинация «Живущие в сети»</w:t>
            </w:r>
            <w:r w:rsidRPr="005304E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</w:r>
          </w:p>
        </w:tc>
      </w:tr>
      <w:tr w:rsidR="00681D4B" w14:paraId="3C0313AD" w14:textId="77777777" w:rsidTr="00D35B2F">
        <w:tc>
          <w:tcPr>
            <w:tcW w:w="841" w:type="dxa"/>
          </w:tcPr>
          <w:p w14:paraId="660CCAD2" w14:textId="3ED52E3D" w:rsidR="00681D4B" w:rsidRDefault="00E51C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805" w:type="dxa"/>
          </w:tcPr>
          <w:p w14:paraId="13CDD001" w14:textId="78D50666" w:rsidR="00681D4B" w:rsidRDefault="00E51C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«БЛОКАДНЫЕ СВЕТЛЯЧКИ», Прохорова Светлана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</w:p>
        </w:tc>
        <w:tc>
          <w:tcPr>
            <w:tcW w:w="3939" w:type="dxa"/>
          </w:tcPr>
          <w:p w14:paraId="59B1778D" w14:textId="6B5E55E4" w:rsidR="00681D4B" w:rsidRDefault="00E51C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МБУДО «ГЦР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иННТДиЮ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к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 культурного досуга "Разрешите Пригласить!",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-организатор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Добровольская Дарья Сергеевна </w:t>
            </w:r>
          </w:p>
        </w:tc>
        <w:tc>
          <w:tcPr>
            <w:tcW w:w="1553" w:type="dxa"/>
          </w:tcPr>
          <w:p w14:paraId="0844371D" w14:textId="5155BF55" w:rsidR="00681D4B" w:rsidRDefault="00E51C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  <w:tr w:rsidR="00E51C03" w14:paraId="0ACA5945" w14:textId="77777777" w:rsidTr="00D35B2F">
        <w:tc>
          <w:tcPr>
            <w:tcW w:w="841" w:type="dxa"/>
          </w:tcPr>
          <w:p w14:paraId="77DBD1F8" w14:textId="201BB92F" w:rsidR="00E51C03" w:rsidRDefault="00E51C03" w:rsidP="00E51C03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805" w:type="dxa"/>
          </w:tcPr>
          <w:p w14:paraId="471301A4" w14:textId="7D593435" w:rsidR="00E51C03" w:rsidRDefault="00E51C03" w:rsidP="00E51C03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Строгий этикет, который приходилось терпеть аристократкам в XIX веке , Фокина Светлана</w:t>
            </w:r>
          </w:p>
        </w:tc>
        <w:tc>
          <w:tcPr>
            <w:tcW w:w="3939" w:type="dxa"/>
          </w:tcPr>
          <w:p w14:paraId="3F32D5CE" w14:textId="61E807E0" w:rsidR="00E51C03" w:rsidRDefault="00E51C03" w:rsidP="00E51C03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МБУДО «ГЦР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иННТДиЮ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к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луб культурного досуга "Разрешите Пригласить!", педагог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-организатор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Добровольская Дарья Сергеевна </w:t>
            </w:r>
          </w:p>
        </w:tc>
        <w:tc>
          <w:tcPr>
            <w:tcW w:w="1553" w:type="dxa"/>
          </w:tcPr>
          <w:p w14:paraId="1C4128E3" w14:textId="2BE98CBF" w:rsidR="00E51C03" w:rsidRDefault="00E51C03" w:rsidP="00E51C03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место</w:t>
            </w:r>
          </w:p>
        </w:tc>
      </w:tr>
      <w:tr w:rsidR="00681D4B" w14:paraId="3E259E0A" w14:textId="77777777" w:rsidTr="00D35B2F">
        <w:tc>
          <w:tcPr>
            <w:tcW w:w="841" w:type="dxa"/>
          </w:tcPr>
          <w:p w14:paraId="1F60797F" w14:textId="449B3F77" w:rsidR="00681D4B" w:rsidRDefault="00E51C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805" w:type="dxa"/>
          </w:tcPr>
          <w:p w14:paraId="35536CCD" w14:textId="77777777" w:rsidR="00681D4B" w:rsidRDefault="00E51C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Семен Левин </w:t>
            </w:r>
          </w:p>
          <w:p w14:paraId="5321CAFD" w14:textId="73699A5A" w:rsidR="00D35B2F" w:rsidRDefault="00D35B2F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939" w:type="dxa"/>
          </w:tcPr>
          <w:p w14:paraId="52751B2F" w14:textId="2819C256" w:rsidR="00681D4B" w:rsidRDefault="00E51C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ЦО №32, " </w:t>
            </w:r>
          </w:p>
        </w:tc>
        <w:tc>
          <w:tcPr>
            <w:tcW w:w="1553" w:type="dxa"/>
          </w:tcPr>
          <w:p w14:paraId="71A0BAA7" w14:textId="38438EB2" w:rsidR="00681D4B" w:rsidRDefault="00E51C03" w:rsidP="00107C99">
            <w:pPr>
              <w:ind w:right="5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04E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</w:tbl>
    <w:p w14:paraId="5CA7F9EF" w14:textId="77777777" w:rsidR="00107C99" w:rsidRDefault="00107C99" w:rsidP="00421703">
      <w:pPr>
        <w:shd w:val="clear" w:color="auto" w:fill="FFFFFF"/>
        <w:spacing w:after="0" w:line="240" w:lineRule="auto"/>
        <w:ind w:right="7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FEE944A" w14:textId="4F1B920F" w:rsidR="00BA060D" w:rsidRPr="00075336" w:rsidRDefault="00BA060D" w:rsidP="00107C9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1"/>
      <w:bookmarkEnd w:id="2"/>
    </w:p>
    <w:sectPr w:rsidR="00BA060D" w:rsidRPr="00075336" w:rsidSect="0007533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F5E0F"/>
    <w:multiLevelType w:val="multilevel"/>
    <w:tmpl w:val="5B02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0D"/>
    <w:rsid w:val="00014CDF"/>
    <w:rsid w:val="00075336"/>
    <w:rsid w:val="000C1C1A"/>
    <w:rsid w:val="000E5C55"/>
    <w:rsid w:val="00107C99"/>
    <w:rsid w:val="001416CD"/>
    <w:rsid w:val="00282071"/>
    <w:rsid w:val="002A0E0A"/>
    <w:rsid w:val="00396D85"/>
    <w:rsid w:val="00421703"/>
    <w:rsid w:val="005304E6"/>
    <w:rsid w:val="0056403D"/>
    <w:rsid w:val="005943B8"/>
    <w:rsid w:val="00645F5F"/>
    <w:rsid w:val="00657BED"/>
    <w:rsid w:val="00681D4B"/>
    <w:rsid w:val="00846D81"/>
    <w:rsid w:val="00A204F6"/>
    <w:rsid w:val="00A56C80"/>
    <w:rsid w:val="00B73DBF"/>
    <w:rsid w:val="00BA060D"/>
    <w:rsid w:val="00BE4CD5"/>
    <w:rsid w:val="00CD3324"/>
    <w:rsid w:val="00D0301D"/>
    <w:rsid w:val="00D35B2F"/>
    <w:rsid w:val="00E51C03"/>
    <w:rsid w:val="00F70B9F"/>
    <w:rsid w:val="00F845F2"/>
    <w:rsid w:val="00FC3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8436"/>
  <w15:chartTrackingRefBased/>
  <w15:docId w15:val="{3C4AD19A-D97A-4C11-859C-A4E70274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204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04F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a3">
    <w:name w:val="Table Grid"/>
    <w:basedOn w:val="a1"/>
    <w:uiPriority w:val="39"/>
    <w:rsid w:val="0010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77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973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31142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2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4425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498246">
                      <w:marLeft w:val="4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DEE6EE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1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577038">
                              <w:marLeft w:val="9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660287">
                                  <w:marLeft w:val="7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033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489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24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6025">
                                      <w:marLeft w:val="10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90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74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6463210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374763">
                                                  <w:marLeft w:val="0"/>
                                                  <w:marRight w:val="36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467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834792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Бузина</dc:creator>
  <cp:keywords/>
  <dc:description/>
  <cp:lastModifiedBy>Александр</cp:lastModifiedBy>
  <cp:revision>7</cp:revision>
  <dcterms:created xsi:type="dcterms:W3CDTF">2020-04-21T08:42:00Z</dcterms:created>
  <dcterms:modified xsi:type="dcterms:W3CDTF">2020-04-21T11:45:00Z</dcterms:modified>
</cp:coreProperties>
</file>